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0158" w14:textId="77777777" w:rsidR="006A760A" w:rsidRDefault="006A760A" w:rsidP="006A76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請　　求　　</w:t>
      </w:r>
      <w:r w:rsidRPr="00B97178">
        <w:rPr>
          <w:rFonts w:hint="eastAsia"/>
          <w:sz w:val="36"/>
          <w:szCs w:val="36"/>
        </w:rPr>
        <w:t>書</w:t>
      </w:r>
    </w:p>
    <w:p w14:paraId="28344338" w14:textId="77777777" w:rsidR="006A760A" w:rsidRDefault="006A760A" w:rsidP="006A760A">
      <w:pPr>
        <w:jc w:val="center"/>
        <w:rPr>
          <w:sz w:val="36"/>
          <w:szCs w:val="36"/>
        </w:rPr>
      </w:pPr>
    </w:p>
    <w:p w14:paraId="7803824C" w14:textId="6C503002" w:rsidR="006A760A" w:rsidRDefault="006A760A" w:rsidP="006A76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公職選挙法施行令第４９条第２項の規定により、</w:t>
      </w:r>
      <w:r w:rsidR="00407931">
        <w:rPr>
          <w:rFonts w:hint="eastAsia"/>
          <w:sz w:val="24"/>
          <w:szCs w:val="24"/>
        </w:rPr>
        <w:t xml:space="preserve">　　　　　　　　　　</w:t>
      </w:r>
      <w:r w:rsidR="000B5A8D">
        <w:rPr>
          <w:rFonts w:hint="eastAsia"/>
          <w:sz w:val="24"/>
          <w:szCs w:val="24"/>
        </w:rPr>
        <w:t>選挙</w:t>
      </w:r>
      <w:r>
        <w:rPr>
          <w:rFonts w:hint="eastAsia"/>
          <w:sz w:val="24"/>
          <w:szCs w:val="24"/>
        </w:rPr>
        <w:t>において、次の現在する場所で郵便等による不在者投票を行いたいので、同法施行令第５９条の４第１項の規定より投票用紙及び投票用封筒の交付を請求します。</w:t>
      </w:r>
    </w:p>
    <w:p w14:paraId="39AA9E56" w14:textId="77777777" w:rsidR="006A760A" w:rsidRDefault="006A760A" w:rsidP="006A760A">
      <w:pPr>
        <w:jc w:val="left"/>
        <w:rPr>
          <w:sz w:val="24"/>
          <w:szCs w:val="24"/>
        </w:rPr>
      </w:pPr>
    </w:p>
    <w:p w14:paraId="6189257A" w14:textId="77777777" w:rsidR="006A760A" w:rsidRDefault="006A760A" w:rsidP="006A760A">
      <w:pPr>
        <w:jc w:val="left"/>
        <w:rPr>
          <w:sz w:val="24"/>
          <w:szCs w:val="24"/>
        </w:rPr>
      </w:pPr>
    </w:p>
    <w:p w14:paraId="656FAA29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現在する場所　</w:t>
      </w:r>
    </w:p>
    <w:p w14:paraId="07DFD5DE" w14:textId="77777777" w:rsidR="006A760A" w:rsidRDefault="006A760A" w:rsidP="006A760A">
      <w:pPr>
        <w:jc w:val="left"/>
        <w:rPr>
          <w:sz w:val="24"/>
          <w:szCs w:val="24"/>
        </w:rPr>
      </w:pPr>
    </w:p>
    <w:p w14:paraId="311C5980" w14:textId="77777777" w:rsidR="006A760A" w:rsidRDefault="006A760A" w:rsidP="006A760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大島郡与論町大字　　　　　　　　　番地</w:t>
      </w:r>
    </w:p>
    <w:p w14:paraId="27A251A7" w14:textId="77777777" w:rsidR="006A760A" w:rsidRDefault="006A760A" w:rsidP="006A760A">
      <w:pPr>
        <w:jc w:val="left"/>
        <w:rPr>
          <w:sz w:val="24"/>
          <w:szCs w:val="24"/>
        </w:rPr>
      </w:pPr>
    </w:p>
    <w:p w14:paraId="19233874" w14:textId="77777777" w:rsidR="006A760A" w:rsidRDefault="006A760A" w:rsidP="006A760A">
      <w:pPr>
        <w:jc w:val="left"/>
        <w:rPr>
          <w:sz w:val="24"/>
          <w:szCs w:val="24"/>
        </w:rPr>
      </w:pPr>
    </w:p>
    <w:p w14:paraId="77398A3C" w14:textId="77777777" w:rsidR="006A760A" w:rsidRDefault="006A760A" w:rsidP="006A760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57926AA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43CD4629" w14:textId="77777777" w:rsidR="006A760A" w:rsidRDefault="006A760A" w:rsidP="006A760A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35097D38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48159D84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0048B86F" w14:textId="77777777" w:rsidR="006A760A" w:rsidRDefault="00A61A10" w:rsidP="006A76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与論町選挙管理委員会　委員長　港　沢勝</w:t>
      </w:r>
      <w:r w:rsidR="006A760A">
        <w:rPr>
          <w:rFonts w:hint="eastAsia"/>
          <w:sz w:val="24"/>
          <w:szCs w:val="24"/>
        </w:rPr>
        <w:t xml:space="preserve">　　殿</w:t>
      </w:r>
    </w:p>
    <w:p w14:paraId="00D827E3" w14:textId="77777777" w:rsidR="006A760A" w:rsidRPr="00A61A10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7F7ECD5C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3E993CD8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17BFF16E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399DBCF6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73670574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</w:p>
    <w:p w14:paraId="5249160C" w14:textId="77777777" w:rsidR="006A760A" w:rsidRDefault="006A760A" w:rsidP="006A76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58DF9B35" w14:textId="77777777" w:rsidR="006A760A" w:rsidRPr="006A760A" w:rsidRDefault="006A760A" w:rsidP="006A760A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氏名欄の氏名は、必ず自分で書くこと。</w:t>
      </w:r>
    </w:p>
    <w:p w14:paraId="155219B9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</w:rPr>
      </w:pPr>
      <w:r w:rsidRPr="00CE7B04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投票用紙等は現在する場所に郵便等により送付されるので、明確に記載　すること。</w:t>
      </w:r>
    </w:p>
    <w:p w14:paraId="09B17D0A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郵便等投票証明書を必ず提示すること。</w:t>
      </w:r>
    </w:p>
    <w:p w14:paraId="7916B043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</w:rPr>
      </w:pPr>
    </w:p>
    <w:p w14:paraId="7674ED0D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</w:rPr>
      </w:pPr>
    </w:p>
    <w:p w14:paraId="7EB70F85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4FDB4EA3" w14:textId="77777777" w:rsidR="006A760A" w:rsidRDefault="006A760A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2B649DA8" w14:textId="77777777" w:rsidR="00821430" w:rsidRDefault="00821430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4E00F2B9" w14:textId="77777777" w:rsidR="00821430" w:rsidRDefault="00821430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156C81FF" w14:textId="77777777" w:rsidR="00821430" w:rsidRDefault="00821430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7EC3BE7E" w14:textId="77777777" w:rsidR="00821430" w:rsidRDefault="00821430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p w14:paraId="366FE415" w14:textId="77777777" w:rsidR="00821430" w:rsidRDefault="00821430" w:rsidP="008214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請　　求　　</w:t>
      </w:r>
      <w:r w:rsidRPr="00B97178">
        <w:rPr>
          <w:rFonts w:hint="eastAsia"/>
          <w:sz w:val="36"/>
          <w:szCs w:val="36"/>
        </w:rPr>
        <w:t>書</w:t>
      </w:r>
    </w:p>
    <w:p w14:paraId="7D8DBA4A" w14:textId="77777777" w:rsidR="00821430" w:rsidRDefault="00821430" w:rsidP="00821430">
      <w:pPr>
        <w:jc w:val="center"/>
        <w:rPr>
          <w:sz w:val="36"/>
          <w:szCs w:val="36"/>
        </w:rPr>
      </w:pPr>
    </w:p>
    <w:p w14:paraId="41309FB8" w14:textId="3A795B96" w:rsidR="00821430" w:rsidRDefault="00821430" w:rsidP="00821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公職選挙法施行令第４９条第２項の規定により、</w:t>
      </w:r>
      <w:r w:rsidR="00407931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2903F9">
        <w:rPr>
          <w:rFonts w:hint="eastAsia"/>
          <w:sz w:val="24"/>
          <w:szCs w:val="24"/>
        </w:rPr>
        <w:t>選挙</w:t>
      </w:r>
      <w:r>
        <w:rPr>
          <w:rFonts w:hint="eastAsia"/>
          <w:sz w:val="24"/>
          <w:szCs w:val="24"/>
        </w:rPr>
        <w:t>において、次の現在する場所で郵便等による不在者投票を行いたいので、同法施行令第５９条の４第２項の規定より投票用紙及び投票用封筒の交付を請求します。</w:t>
      </w:r>
    </w:p>
    <w:p w14:paraId="016C32FC" w14:textId="77777777" w:rsidR="00821430" w:rsidRDefault="00821430" w:rsidP="00821430">
      <w:pPr>
        <w:jc w:val="left"/>
        <w:rPr>
          <w:sz w:val="24"/>
          <w:szCs w:val="24"/>
        </w:rPr>
      </w:pPr>
    </w:p>
    <w:p w14:paraId="2EEC988F" w14:textId="77777777" w:rsidR="00821430" w:rsidRPr="00E82E28" w:rsidRDefault="00821430" w:rsidP="00821430">
      <w:pPr>
        <w:jc w:val="left"/>
        <w:rPr>
          <w:sz w:val="24"/>
          <w:szCs w:val="24"/>
        </w:rPr>
      </w:pPr>
    </w:p>
    <w:p w14:paraId="45A56377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現在する場所　</w:t>
      </w:r>
    </w:p>
    <w:p w14:paraId="74E5B670" w14:textId="77777777" w:rsidR="00821430" w:rsidRDefault="00821430" w:rsidP="00821430">
      <w:pPr>
        <w:jc w:val="left"/>
        <w:rPr>
          <w:sz w:val="24"/>
          <w:szCs w:val="24"/>
        </w:rPr>
      </w:pPr>
    </w:p>
    <w:p w14:paraId="2B94E5EB" w14:textId="77777777" w:rsidR="00821430" w:rsidRDefault="00821430" w:rsidP="0082143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大島郡与論町大字　　　　　　　　　番地</w:t>
      </w:r>
    </w:p>
    <w:p w14:paraId="0A452C56" w14:textId="77777777" w:rsidR="00821430" w:rsidRDefault="00821430" w:rsidP="00821430">
      <w:pPr>
        <w:jc w:val="left"/>
        <w:rPr>
          <w:sz w:val="24"/>
          <w:szCs w:val="24"/>
        </w:rPr>
      </w:pPr>
    </w:p>
    <w:p w14:paraId="1AC2890E" w14:textId="77777777" w:rsidR="00821430" w:rsidRDefault="00821430" w:rsidP="00821430">
      <w:pPr>
        <w:jc w:val="left"/>
        <w:rPr>
          <w:sz w:val="24"/>
          <w:szCs w:val="24"/>
        </w:rPr>
      </w:pPr>
    </w:p>
    <w:p w14:paraId="34109F33" w14:textId="77777777" w:rsidR="00821430" w:rsidRDefault="00821430" w:rsidP="0082143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CB83B72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42CD6F0A" w14:textId="77777777" w:rsidR="00821430" w:rsidRDefault="00821430" w:rsidP="00821430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5E299864" w14:textId="77777777" w:rsidR="00821430" w:rsidRDefault="00821430" w:rsidP="00821430">
      <w:pPr>
        <w:ind w:firstLineChars="1000" w:firstLine="2400"/>
        <w:jc w:val="left"/>
        <w:rPr>
          <w:sz w:val="24"/>
          <w:szCs w:val="24"/>
        </w:rPr>
      </w:pPr>
    </w:p>
    <w:p w14:paraId="7CC81249" w14:textId="77777777" w:rsidR="00821430" w:rsidRDefault="00821430" w:rsidP="00821430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代理記載人となるべき者の氏名</w:t>
      </w:r>
    </w:p>
    <w:p w14:paraId="2272722F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1B932BB3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78003576" w14:textId="77777777" w:rsidR="00821430" w:rsidRDefault="00A61A10" w:rsidP="0082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与論町選挙管理委員会　委員長　港　沢勝</w:t>
      </w:r>
      <w:r w:rsidR="00821430">
        <w:rPr>
          <w:rFonts w:hint="eastAsia"/>
          <w:sz w:val="24"/>
          <w:szCs w:val="24"/>
        </w:rPr>
        <w:t xml:space="preserve">　　殿</w:t>
      </w:r>
    </w:p>
    <w:p w14:paraId="3B0FDBFD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6A7756F1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7F4F5A2D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22436F81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101964C9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393C19FC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</w:p>
    <w:p w14:paraId="51BD9D68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724C75D8" w14:textId="77777777" w:rsidR="00821430" w:rsidRDefault="00821430" w:rsidP="0082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氏名欄には、選挙人の氏名を記載すること。</w:t>
      </w:r>
    </w:p>
    <w:p w14:paraId="7A51E237" w14:textId="77777777" w:rsidR="00821430" w:rsidRPr="00821430" w:rsidRDefault="00821430" w:rsidP="00821430">
      <w:pPr>
        <w:ind w:leftChars="100" w:left="450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代理記載人となるべき者の氏名欄の氏名は、代理記載人となるべき者</w:t>
      </w:r>
      <w:r w:rsidR="006C36BA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必　ず自分で書くこと。</w:t>
      </w:r>
    </w:p>
    <w:p w14:paraId="326056D6" w14:textId="77777777" w:rsidR="00821430" w:rsidRDefault="00821430" w:rsidP="00821430">
      <w:pPr>
        <w:ind w:leftChars="100" w:left="450" w:hangingChars="100" w:hanging="240"/>
        <w:jc w:val="left"/>
        <w:rPr>
          <w:sz w:val="24"/>
          <w:szCs w:val="24"/>
        </w:rPr>
      </w:pPr>
      <w:r w:rsidRPr="00CE7B04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投票用紙等は現在する場所に郵便等により送付されるので、明確に記載　すること。</w:t>
      </w:r>
    </w:p>
    <w:p w14:paraId="34F01726" w14:textId="77777777" w:rsidR="00821430" w:rsidRDefault="00821430" w:rsidP="00821430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郵便等投票証明書を必ず提示すること。</w:t>
      </w:r>
    </w:p>
    <w:p w14:paraId="79B4EA9D" w14:textId="77777777" w:rsidR="00821430" w:rsidRDefault="00821430" w:rsidP="00821430">
      <w:pPr>
        <w:ind w:leftChars="100" w:left="450" w:hangingChars="100" w:hanging="240"/>
        <w:jc w:val="left"/>
        <w:rPr>
          <w:sz w:val="24"/>
          <w:szCs w:val="24"/>
        </w:rPr>
      </w:pPr>
    </w:p>
    <w:p w14:paraId="2C9972C3" w14:textId="77777777" w:rsidR="00821430" w:rsidRPr="00821430" w:rsidRDefault="00821430" w:rsidP="006A760A">
      <w:pPr>
        <w:ind w:leftChars="100" w:left="450" w:hangingChars="100" w:hanging="240"/>
        <w:jc w:val="left"/>
        <w:rPr>
          <w:sz w:val="24"/>
          <w:szCs w:val="24"/>
          <w:u w:val="single"/>
        </w:rPr>
      </w:pPr>
    </w:p>
    <w:sectPr w:rsidR="00821430" w:rsidRPr="00821430" w:rsidSect="00CE7B0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3DEA" w14:textId="77777777" w:rsidR="00A61A10" w:rsidRDefault="00A61A10" w:rsidP="00A61A10">
      <w:r>
        <w:separator/>
      </w:r>
    </w:p>
  </w:endnote>
  <w:endnote w:type="continuationSeparator" w:id="0">
    <w:p w14:paraId="4C185DA2" w14:textId="77777777" w:rsidR="00A61A10" w:rsidRDefault="00A61A10" w:rsidP="00A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61B5" w14:textId="77777777" w:rsidR="00A61A10" w:rsidRDefault="00A61A10" w:rsidP="00A61A10">
      <w:r>
        <w:separator/>
      </w:r>
    </w:p>
  </w:footnote>
  <w:footnote w:type="continuationSeparator" w:id="0">
    <w:p w14:paraId="3283FEDA" w14:textId="77777777" w:rsidR="00A61A10" w:rsidRDefault="00A61A10" w:rsidP="00A6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78"/>
    <w:rsid w:val="00051FCD"/>
    <w:rsid w:val="000B5A8D"/>
    <w:rsid w:val="000E0431"/>
    <w:rsid w:val="002903F9"/>
    <w:rsid w:val="00332651"/>
    <w:rsid w:val="0037788A"/>
    <w:rsid w:val="00407931"/>
    <w:rsid w:val="004B2EE3"/>
    <w:rsid w:val="006A760A"/>
    <w:rsid w:val="006C36BA"/>
    <w:rsid w:val="006D69D2"/>
    <w:rsid w:val="006D6D70"/>
    <w:rsid w:val="00783688"/>
    <w:rsid w:val="007F1772"/>
    <w:rsid w:val="00821430"/>
    <w:rsid w:val="00895979"/>
    <w:rsid w:val="009E327A"/>
    <w:rsid w:val="00A61A10"/>
    <w:rsid w:val="00B97178"/>
    <w:rsid w:val="00C62BF6"/>
    <w:rsid w:val="00C85DB2"/>
    <w:rsid w:val="00CE7B04"/>
    <w:rsid w:val="00D206B3"/>
    <w:rsid w:val="00E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E6DFE"/>
  <w15:docId w15:val="{FD23E6F2-8DB0-4717-847A-FE14D90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A10"/>
  </w:style>
  <w:style w:type="paragraph" w:styleId="a8">
    <w:name w:val="footer"/>
    <w:basedOn w:val="a"/>
    <w:link w:val="a9"/>
    <w:uiPriority w:val="99"/>
    <w:unhideWhenUsed/>
    <w:rsid w:val="00A6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総務企画課003</cp:lastModifiedBy>
  <cp:revision>2</cp:revision>
  <cp:lastPrinted>2023-08-24T01:38:00Z</cp:lastPrinted>
  <dcterms:created xsi:type="dcterms:W3CDTF">2024-08-14T00:39:00Z</dcterms:created>
  <dcterms:modified xsi:type="dcterms:W3CDTF">2024-08-14T00:39:00Z</dcterms:modified>
</cp:coreProperties>
</file>